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BA12D" w14:textId="23715D0A" w:rsidR="006F44DA" w:rsidRPr="006F44DA" w:rsidRDefault="006F44DA" w:rsidP="006F4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601CA4" w14:textId="4C1831CF" w:rsidR="006F44DA" w:rsidRPr="006F44DA" w:rsidRDefault="006F44DA" w:rsidP="006F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CA766A" wp14:editId="6F2D945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77C7E" w14:textId="77777777" w:rsidR="006F44DA" w:rsidRPr="006F44DA" w:rsidRDefault="006F44DA" w:rsidP="006F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7AFE176" w14:textId="77777777" w:rsidR="006F44DA" w:rsidRPr="006F44DA" w:rsidRDefault="006F44DA" w:rsidP="006F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1695718" w14:textId="77777777" w:rsidR="006F44DA" w:rsidRPr="006F44DA" w:rsidRDefault="006F44DA" w:rsidP="006F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4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113EE46D" w14:textId="77777777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CDDF9F" w14:textId="77777777" w:rsidR="006F44DA" w:rsidRPr="006F44DA" w:rsidRDefault="006F44DA" w:rsidP="006F44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F44DA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5908AF2D" w14:textId="77777777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D353813" w14:textId="4A79B751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830B4">
        <w:rPr>
          <w:rFonts w:ascii="Times New Roman" w:eastAsia="Times New Roman" w:hAnsi="Times New Roman" w:cs="Times New Roman"/>
          <w:sz w:val="26"/>
          <w:szCs w:val="26"/>
          <w:lang w:eastAsia="ru-RU"/>
        </w:rPr>
        <w:t>30.05.2024</w:t>
      </w:r>
      <w:r w:rsidRPr="006F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830B4" w:rsidRPr="00D830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ПОС.03-1244/24</w:t>
      </w:r>
    </w:p>
    <w:p w14:paraId="3DB50BDE" w14:textId="77777777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950AC1" w14:textId="77777777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4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2052EF16" w14:textId="77777777" w:rsidR="006F44DA" w:rsidRDefault="006F44DA" w:rsidP="006F44DA"/>
    <w:p w14:paraId="3AFC5AA6" w14:textId="6693FC6F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14:paraId="56480E75" w14:textId="27867E34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7FB33AA2" w14:textId="77777777" w:rsid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 xml:space="preserve">от 16.11.2021 № ПОС.03-2204/21 «Об </w:t>
      </w:r>
    </w:p>
    <w:p w14:paraId="1CB3A80E" w14:textId="19DD4D5E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44DA">
        <w:rPr>
          <w:rFonts w:ascii="Times New Roman" w:hAnsi="Times New Roman" w:cs="Times New Roman"/>
          <w:sz w:val="26"/>
          <w:szCs w:val="26"/>
        </w:rPr>
        <w:t xml:space="preserve">утверждении Административного регламента </w:t>
      </w:r>
    </w:p>
    <w:p w14:paraId="3342F4C8" w14:textId="77777777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>предоставления муниципальной услуги «Выдача</w:t>
      </w:r>
    </w:p>
    <w:p w14:paraId="2AB57260" w14:textId="77777777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 xml:space="preserve">выписки из </w:t>
      </w:r>
      <w:proofErr w:type="spellStart"/>
      <w:r w:rsidRPr="006F44DA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F44DA">
        <w:rPr>
          <w:rFonts w:ascii="Times New Roman" w:hAnsi="Times New Roman" w:cs="Times New Roman"/>
          <w:sz w:val="26"/>
          <w:szCs w:val="26"/>
        </w:rPr>
        <w:t xml:space="preserve"> книги»</w:t>
      </w:r>
      <w:r w:rsidRPr="006F44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DA44C28" w14:textId="0DF19EED" w:rsidR="006F44DA" w:rsidRDefault="006F44DA" w:rsidP="00FD7E43">
      <w:pPr>
        <w:spacing w:after="0"/>
      </w:pPr>
    </w:p>
    <w:p w14:paraId="5755278B" w14:textId="545E07F6" w:rsidR="006F44DA" w:rsidRDefault="006F44DA" w:rsidP="00FD7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44D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F44DA">
        <w:rPr>
          <w:rFonts w:ascii="Times New Roman" w:hAnsi="Times New Roman" w:cs="Times New Roman"/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6F44DA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</w:t>
      </w:r>
      <w:r w:rsidRPr="006F44DA">
        <w:rPr>
          <w:rFonts w:ascii="Times New Roman" w:hAnsi="Times New Roman" w:cs="Times New Roman"/>
          <w:sz w:val="26"/>
          <w:szCs w:val="26"/>
          <w:lang w:val="x-none" w:eastAsia="x-none"/>
        </w:rPr>
        <w:t>08.02.2019</w:t>
      </w:r>
      <w:r w:rsidRPr="006F44DA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6F44DA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№ ПОС.03-0150/19 </w:t>
      </w:r>
      <w:r w:rsidRPr="006F44DA">
        <w:rPr>
          <w:rFonts w:ascii="Times New Roman" w:hAnsi="Times New Roman" w:cs="Times New Roman"/>
          <w:sz w:val="26"/>
          <w:szCs w:val="26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6F44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Уставом городского округа город Переславль-Залесский Ярославской области,</w:t>
      </w:r>
    </w:p>
    <w:p w14:paraId="366455FD" w14:textId="77777777" w:rsidR="006F44DA" w:rsidRPr="006F44DA" w:rsidRDefault="006F44DA" w:rsidP="006F44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E32D693" w14:textId="77777777" w:rsidR="006F44DA" w:rsidRPr="006F44DA" w:rsidRDefault="006F44DA" w:rsidP="006F44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6545B348" w14:textId="14E84083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BF0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Переславля-Залесского </w:t>
      </w:r>
      <w:r w:rsidRPr="006F44DA">
        <w:rPr>
          <w:rFonts w:ascii="Times New Roman" w:hAnsi="Times New Roman" w:cs="Times New Roman"/>
          <w:sz w:val="26"/>
          <w:szCs w:val="26"/>
        </w:rPr>
        <w:t>от 16.11.2021 № ПОС.03-2204/21 «Об утверждении Административного регламента предоставления муниципальной услуги «Выдача</w:t>
      </w:r>
      <w:r w:rsidRPr="000C2BF0">
        <w:rPr>
          <w:rFonts w:ascii="Times New Roman" w:hAnsi="Times New Roman" w:cs="Times New Roman"/>
          <w:sz w:val="26"/>
          <w:szCs w:val="26"/>
        </w:rPr>
        <w:t xml:space="preserve"> </w:t>
      </w:r>
      <w:r w:rsidRPr="006F44DA">
        <w:rPr>
          <w:rFonts w:ascii="Times New Roman" w:hAnsi="Times New Roman" w:cs="Times New Roman"/>
          <w:sz w:val="26"/>
          <w:szCs w:val="26"/>
        </w:rPr>
        <w:t xml:space="preserve">выписки из </w:t>
      </w:r>
      <w:proofErr w:type="spellStart"/>
      <w:r w:rsidRPr="006F44DA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F44DA">
        <w:rPr>
          <w:rFonts w:ascii="Times New Roman" w:hAnsi="Times New Roman" w:cs="Times New Roman"/>
          <w:sz w:val="26"/>
          <w:szCs w:val="26"/>
        </w:rPr>
        <w:t xml:space="preserve"> книги» </w:t>
      </w:r>
      <w:r w:rsidRPr="000C2BF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2CFFAFE4" w14:textId="0C0424B6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BF0">
        <w:rPr>
          <w:rFonts w:ascii="Times New Roman" w:hAnsi="Times New Roman" w:cs="Times New Roman"/>
          <w:sz w:val="26"/>
          <w:szCs w:val="26"/>
        </w:rPr>
        <w:t>1.1. В преамбуле:</w:t>
      </w:r>
    </w:p>
    <w:p w14:paraId="6F24E90B" w14:textId="3126F2BE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BF0">
        <w:rPr>
          <w:rFonts w:ascii="Times New Roman" w:hAnsi="Times New Roman" w:cs="Times New Roman"/>
          <w:sz w:val="26"/>
          <w:szCs w:val="26"/>
        </w:rPr>
        <w:t>1) слова «</w:t>
      </w:r>
      <w:r w:rsidRPr="000C2B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0C2BF0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10.03.2020 № ПОС.03-0383/20 «Об утверждении Перечня муниципальных услуг, предоставляемых отраслевыми (функциональными) органами Администрации города Переславля-Залесского» заменить словами «</w:t>
      </w:r>
      <w:r w:rsidRPr="000C2B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0C2BF0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19.01.2023 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Переславля-Залесского»;</w:t>
      </w:r>
    </w:p>
    <w:p w14:paraId="68DED8C0" w14:textId="66EB3F4A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слова «</w:t>
      </w:r>
      <w:bookmarkStart w:id="0" w:name="_Hlk164860184"/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Переславля-Залесского от 08.02.2019 № ПОС.03-0156/19</w:t>
      </w:r>
      <w:bookmarkEnd w:id="0"/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«постановлением Администрации</w:t>
      </w:r>
      <w:r w:rsidRPr="006F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от 08.02.2019 № ПОС.03-0156/19 «</w:t>
      </w:r>
      <w:r w:rsidRPr="000C2BF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0C2BF0">
        <w:rPr>
          <w:rFonts w:ascii="Times New Roman" w:hAnsi="Times New Roman" w:cs="Times New Roman"/>
          <w:sz w:val="26"/>
          <w:szCs w:val="26"/>
        </w:rPr>
        <w:lastRenderedPageBreak/>
        <w:t>Положений о территориальных управлениях Администрации городского округа города Переславля-Залесского».</w:t>
      </w:r>
    </w:p>
    <w:p w14:paraId="01C9E0F8" w14:textId="78A35EFF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1.2. В пункте 4 постановления фамилию, инициалы «</w:t>
      </w:r>
      <w:r w:rsidRPr="000C2BF0">
        <w:rPr>
          <w:rFonts w:ascii="Times New Roman" w:hAnsi="Times New Roman" w:cs="Times New Roman"/>
          <w:bCs/>
          <w:sz w:val="26"/>
          <w:szCs w:val="26"/>
        </w:rPr>
        <w:t>Евстигнеева А.К.</w:t>
      </w: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» заменить фамилией, инициалами «Богданова С.Ю.».</w:t>
      </w:r>
    </w:p>
    <w:p w14:paraId="2470115B" w14:textId="01661CC4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1.3. В приложении «</w:t>
      </w:r>
      <w:r w:rsidRPr="006F44DA">
        <w:rPr>
          <w:rFonts w:ascii="Times New Roman" w:hAnsi="Times New Roman" w:cs="Times New Roman"/>
          <w:bCs/>
          <w:sz w:val="26"/>
          <w:szCs w:val="26"/>
        </w:rPr>
        <w:t>Административный регламент предоставления муниципальной услуги</w:t>
      </w:r>
      <w:r w:rsidRPr="000C2B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44DA">
        <w:rPr>
          <w:rFonts w:ascii="Times New Roman" w:hAnsi="Times New Roman" w:cs="Times New Roman"/>
          <w:bCs/>
          <w:sz w:val="26"/>
          <w:szCs w:val="26"/>
        </w:rPr>
        <w:t xml:space="preserve">«Выдача выписки из </w:t>
      </w:r>
      <w:proofErr w:type="spellStart"/>
      <w:r w:rsidRPr="006F44DA">
        <w:rPr>
          <w:rFonts w:ascii="Times New Roman" w:hAnsi="Times New Roman" w:cs="Times New Roman"/>
          <w:bCs/>
          <w:sz w:val="26"/>
          <w:szCs w:val="26"/>
        </w:rPr>
        <w:t>похозяйственной</w:t>
      </w:r>
      <w:proofErr w:type="spellEnd"/>
      <w:r w:rsidRPr="006F44DA">
        <w:rPr>
          <w:rFonts w:ascii="Times New Roman" w:hAnsi="Times New Roman" w:cs="Times New Roman"/>
          <w:bCs/>
          <w:sz w:val="26"/>
          <w:szCs w:val="26"/>
        </w:rPr>
        <w:t xml:space="preserve"> книги»</w:t>
      </w:r>
      <w:r w:rsidR="000C2BF0" w:rsidRPr="000C2BF0">
        <w:rPr>
          <w:rFonts w:ascii="Times New Roman" w:hAnsi="Times New Roman" w:cs="Times New Roman"/>
          <w:bCs/>
          <w:sz w:val="26"/>
          <w:szCs w:val="26"/>
        </w:rPr>
        <w:t>:</w:t>
      </w:r>
    </w:p>
    <w:p w14:paraId="456A474C" w14:textId="2DB3BCFB" w:rsidR="000C2BF0" w:rsidRP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C2BF0">
        <w:rPr>
          <w:rFonts w:ascii="Times New Roman" w:hAnsi="Times New Roman" w:cs="Times New Roman"/>
          <w:bCs/>
          <w:sz w:val="26"/>
          <w:szCs w:val="26"/>
        </w:rPr>
        <w:t>1) в пункте 1.3 раздела 1 слова «официального сайта органов местного самоуправления города Переславля-Залесского» заменить словами «</w:t>
      </w:r>
      <w:r w:rsidRPr="000C2B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официального сайта муниципального образования «Городской округ город Переславль-Залесский Ярославской области»;</w:t>
      </w:r>
    </w:p>
    <w:p w14:paraId="6365A426" w14:textId="26D903EE" w:rsid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2B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2) в подпункте 1.4.1 пункта 1.4 раздела 1 слова «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>официальном сайте органов местного самоуправления города Переславля-Залесского» заменить словами «официальном сайте муниципального образования «Городской округ город Переславль-Залесский Ярославской области»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14:paraId="6E789501" w14:textId="07B9D413" w:rsid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3) в пункте 2.6 раздела 2:</w:t>
      </w:r>
    </w:p>
    <w:p w14:paraId="7F098F67" w14:textId="6650820A" w:rsid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слова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Приказ Минсельхоза России от 11.10.2010 № 345 «Об утверждении формы и порядка ведения </w:t>
      </w:r>
      <w:proofErr w:type="spellStart"/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похозяйственных</w:t>
      </w:r>
      <w:proofErr w:type="spellEnd"/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 от 13.12.2010 № 50)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 заменить словами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приказ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книг»;</w:t>
      </w:r>
    </w:p>
    <w:p w14:paraId="1E22063B" w14:textId="1C21F395" w:rsid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слова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Приказ Росреестра от 07.03.2012 № П/103 «Об утверждении формы выписки из </w:t>
      </w:r>
      <w:proofErr w:type="spellStart"/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похозяйственной</w:t>
      </w:r>
      <w:proofErr w:type="spellEnd"/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книги о наличии у гражданина права на земельный участок» («Российская газета» от 16.05.2012 № 109)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 заменить словами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приказ 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от 25.0</w:t>
      </w:r>
      <w:r w:rsid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8.2021 № П/0368 «Об установлении формы выписки из </w:t>
      </w:r>
      <w:proofErr w:type="spellStart"/>
      <w:r w:rsidR="00FD7E43"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похозяйственной</w:t>
      </w:r>
      <w:proofErr w:type="spellEnd"/>
      <w:r w:rsid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книги о наличии у гражданина права на земельный участок»;</w:t>
      </w:r>
    </w:p>
    <w:p w14:paraId="116003AC" w14:textId="5BCA9CB8" w:rsidR="00FD7E43" w:rsidRDefault="00FD7E43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слова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постановление Администрации города Переславля-Залесского от 10.03.2020 № ПОС.03-0383/20 «Об утверждении Перечня муниципальных услуг, предоставляемых отраслевыми (функциональными) органами Администрации города Переславля-Залесского» (газета «Переславская неделя»)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 заменить словами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 Администрации города Переславля-Залесского от 19.01.2023 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»;</w:t>
      </w:r>
    </w:p>
    <w:p w14:paraId="4E6472D2" w14:textId="10FD907C" w:rsidR="00FD7E43" w:rsidRPr="00FD7E43" w:rsidRDefault="00FD7E43" w:rsidP="00FD7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4) приложение 3 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«Выписка из </w:t>
      </w:r>
      <w:proofErr w:type="spellStart"/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похозяйственной</w:t>
      </w:r>
      <w:proofErr w:type="spellEnd"/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книги о наличии у гражданина права на земельный участок»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 согласно приложению.</w:t>
      </w:r>
    </w:p>
    <w:p w14:paraId="615774D0" w14:textId="77777777" w:rsidR="00FD7E43" w:rsidRPr="00FD7E43" w:rsidRDefault="00FD7E43" w:rsidP="00FD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0C2BF0"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Опубликовать настоящее постановление на </w:t>
      </w:r>
      <w:bookmarkStart w:id="1" w:name="_Hlk164860743"/>
      <w:r w:rsidR="000C2BF0"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официальном сайте муниципального образования «Городской округ город Переславль-Залесский Ярославской области» </w:t>
      </w:r>
      <w:bookmarkEnd w:id="1"/>
      <w:r w:rsidR="000C2BF0"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>в информационно-телекоммуникационной сети «Интернет».</w:t>
      </w:r>
    </w:p>
    <w:p w14:paraId="7059DCC9" w14:textId="1A011D62" w:rsidR="000C2BF0" w:rsidRDefault="00FD7E43" w:rsidP="0071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0C2BF0"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>. Постановление вступает в силу после его опубликования.</w:t>
      </w:r>
    </w:p>
    <w:p w14:paraId="37D1075A" w14:textId="580A2A70" w:rsidR="00FD7E43" w:rsidRDefault="00FD7E43" w:rsidP="00FD7E4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715124" w:rsidRPr="007151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Контроль за исполнением постановления </w:t>
      </w:r>
      <w:r w:rsidR="00B47403">
        <w:rPr>
          <w:rFonts w:ascii="Times New Roman" w:hAnsi="Times New Roman" w:cs="Times New Roman"/>
          <w:sz w:val="26"/>
          <w:szCs w:val="26"/>
          <w:shd w:val="clear" w:color="auto" w:fill="FFFFFF"/>
        </w:rPr>
        <w:t>оставляю за собой</w:t>
      </w:r>
      <w:r w:rsidR="0071512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14D1CA2" w14:textId="76504F9C" w:rsidR="00FD7E43" w:rsidRDefault="00FD7E43" w:rsidP="00FD7E4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DCB3FD0" w14:textId="77777777" w:rsidR="00B47403" w:rsidRPr="00B47403" w:rsidRDefault="00B47403" w:rsidP="00B47403">
      <w:pPr>
        <w:tabs>
          <w:tab w:val="left" w:pos="739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B47403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172D230F" w14:textId="64BF1303" w:rsidR="003E3FA8" w:rsidRDefault="00915F22" w:rsidP="003E3FA8">
      <w:pPr>
        <w:tabs>
          <w:tab w:val="left" w:pos="7395"/>
        </w:tabs>
        <w:spacing w:after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</w:t>
      </w:r>
      <w:r w:rsidR="00B47403" w:rsidRPr="00B47403">
        <w:rPr>
          <w:rFonts w:ascii="Times New Roman" w:hAnsi="Times New Roman" w:cs="Times New Roman"/>
          <w:sz w:val="26"/>
          <w:szCs w:val="26"/>
        </w:rPr>
        <w:t xml:space="preserve">Залесского </w:t>
      </w:r>
      <w:r w:rsidR="00B47403" w:rsidRPr="00B47403">
        <w:rPr>
          <w:rFonts w:ascii="Times New Roman" w:hAnsi="Times New Roman" w:cs="Times New Roman"/>
          <w:sz w:val="26"/>
          <w:szCs w:val="26"/>
        </w:rPr>
        <w:tab/>
      </w:r>
      <w:r w:rsidR="003E3FA8">
        <w:rPr>
          <w:rFonts w:ascii="Times New Roman" w:hAnsi="Times New Roman" w:cs="Times New Roman"/>
          <w:sz w:val="26"/>
          <w:szCs w:val="26"/>
        </w:rPr>
        <w:t xml:space="preserve">   </w:t>
      </w:r>
      <w:r w:rsidR="00E05163">
        <w:rPr>
          <w:rFonts w:ascii="Times New Roman" w:hAnsi="Times New Roman" w:cs="Times New Roman"/>
          <w:sz w:val="26"/>
          <w:szCs w:val="26"/>
        </w:rPr>
        <w:t xml:space="preserve">     </w:t>
      </w:r>
      <w:r w:rsidR="003E3FA8">
        <w:rPr>
          <w:rFonts w:ascii="Times New Roman" w:hAnsi="Times New Roman" w:cs="Times New Roman"/>
          <w:sz w:val="26"/>
          <w:szCs w:val="26"/>
        </w:rPr>
        <w:t xml:space="preserve"> </w:t>
      </w:r>
      <w:r w:rsidR="00E05163">
        <w:rPr>
          <w:rFonts w:ascii="Times New Roman" w:hAnsi="Times New Roman" w:cs="Times New Roman"/>
          <w:sz w:val="26"/>
          <w:szCs w:val="26"/>
        </w:rPr>
        <w:t>Т</w:t>
      </w:r>
      <w:r w:rsidR="00B47403" w:rsidRPr="00B47403">
        <w:rPr>
          <w:rFonts w:ascii="Times New Roman" w:hAnsi="Times New Roman" w:cs="Times New Roman"/>
          <w:sz w:val="26"/>
          <w:szCs w:val="26"/>
        </w:rPr>
        <w:t>.</w:t>
      </w:r>
      <w:r w:rsidR="00E05163">
        <w:rPr>
          <w:rFonts w:ascii="Times New Roman" w:hAnsi="Times New Roman" w:cs="Times New Roman"/>
          <w:sz w:val="26"/>
          <w:szCs w:val="26"/>
        </w:rPr>
        <w:t>С</w:t>
      </w:r>
      <w:r w:rsidR="00B47403" w:rsidRPr="00B47403">
        <w:rPr>
          <w:rFonts w:ascii="Times New Roman" w:hAnsi="Times New Roman" w:cs="Times New Roman"/>
          <w:sz w:val="26"/>
          <w:szCs w:val="26"/>
        </w:rPr>
        <w:t xml:space="preserve">. </w:t>
      </w:r>
      <w:r w:rsidR="00E05163">
        <w:rPr>
          <w:rFonts w:ascii="Times New Roman" w:hAnsi="Times New Roman" w:cs="Times New Roman"/>
          <w:sz w:val="26"/>
          <w:szCs w:val="26"/>
        </w:rPr>
        <w:t>Ильина</w:t>
      </w:r>
    </w:p>
    <w:p w14:paraId="6A5F525B" w14:textId="77777777" w:rsidR="003E3FA8" w:rsidRDefault="003E3FA8" w:rsidP="003E3FA8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26"/>
          <w:szCs w:val="26"/>
        </w:rPr>
        <w:sectPr w:rsidR="003E3FA8" w:rsidSect="00B474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27FDFE" w14:textId="77777777" w:rsidR="003E3FA8" w:rsidRDefault="003E3FA8" w:rsidP="003E3FA8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6347EC49" w14:textId="77777777" w:rsidR="003E3FA8" w:rsidRDefault="003E3FA8" w:rsidP="003E3FA8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5940A5C1" w14:textId="77777777" w:rsidR="003E3FA8" w:rsidRDefault="003E3FA8" w:rsidP="003E3FA8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2023B2E9" w14:textId="65ED0B05" w:rsidR="003E3FA8" w:rsidRDefault="003E3FA8" w:rsidP="003E3FA8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830B4">
        <w:rPr>
          <w:rFonts w:ascii="Times New Roman" w:hAnsi="Times New Roman" w:cs="Times New Roman"/>
          <w:sz w:val="26"/>
          <w:szCs w:val="26"/>
        </w:rPr>
        <w:t>30.05.2024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D830B4" w:rsidRPr="00D830B4">
        <w:t xml:space="preserve"> </w:t>
      </w:r>
      <w:r w:rsidR="00D830B4" w:rsidRPr="00D830B4">
        <w:rPr>
          <w:rFonts w:ascii="Times New Roman" w:hAnsi="Times New Roman" w:cs="Times New Roman"/>
          <w:sz w:val="26"/>
          <w:szCs w:val="26"/>
        </w:rPr>
        <w:t>ПОС.03-1244/24</w:t>
      </w:r>
    </w:p>
    <w:p w14:paraId="1493474D" w14:textId="77777777" w:rsidR="003E3FA8" w:rsidRPr="00962590" w:rsidRDefault="003E3FA8" w:rsidP="003E3FA8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7123005A" w14:textId="77777777" w:rsidR="003E3FA8" w:rsidRPr="00962590" w:rsidRDefault="003E3FA8" w:rsidP="003E3FA8">
      <w:pPr>
        <w:spacing w:after="0"/>
        <w:ind w:firstLine="5500"/>
        <w:rPr>
          <w:rFonts w:ascii="Times New Roman" w:hAnsi="Times New Roman" w:cs="Times New Roman"/>
          <w:sz w:val="26"/>
          <w:szCs w:val="26"/>
        </w:rPr>
      </w:pPr>
      <w:r w:rsidRPr="00962590">
        <w:rPr>
          <w:rFonts w:ascii="Times New Roman" w:hAnsi="Times New Roman" w:cs="Times New Roman"/>
          <w:sz w:val="26"/>
          <w:szCs w:val="26"/>
        </w:rPr>
        <w:t>Приложение 3</w:t>
      </w:r>
    </w:p>
    <w:p w14:paraId="66D1836A" w14:textId="77777777" w:rsidR="003E3FA8" w:rsidRPr="00962590" w:rsidRDefault="003E3FA8" w:rsidP="003E3FA8">
      <w:pPr>
        <w:ind w:firstLine="5500"/>
        <w:rPr>
          <w:rFonts w:ascii="Times New Roman" w:hAnsi="Times New Roman" w:cs="Times New Roman"/>
          <w:sz w:val="26"/>
          <w:szCs w:val="26"/>
        </w:rPr>
      </w:pPr>
      <w:r w:rsidRPr="00962590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0EAB6A21" w14:textId="77777777" w:rsidR="003E3FA8" w:rsidRPr="00962590" w:rsidRDefault="003E3FA8" w:rsidP="003E3FA8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</w:t>
      </w:r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</w:t>
      </w:r>
      <w:proofErr w:type="spellStart"/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о наличии у гражданина права</w:t>
      </w:r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земельный участок</w:t>
      </w:r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(выдается в целях государственной регистрации прав на земельный участок,</w:t>
      </w: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предоставленный гражданину для ведения личного п</w:t>
      </w:r>
      <w:bookmarkStart w:id="2" w:name="_GoBack"/>
      <w:bookmarkEnd w:id="2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одсобного хозяйства)</w:t>
      </w:r>
    </w:p>
    <w:tbl>
      <w:tblPr>
        <w:tblStyle w:val="a5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309"/>
        <w:gridCol w:w="2835"/>
      </w:tblGrid>
      <w:tr w:rsidR="003E3FA8" w:rsidRPr="00962590" w14:paraId="575BE988" w14:textId="77777777" w:rsidTr="00017C39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611327B0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14:paraId="36E67184" w14:textId="77777777" w:rsidR="003E3FA8" w:rsidRPr="00962590" w:rsidRDefault="003E3FA8" w:rsidP="00017C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19DA1FB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</w:tr>
      <w:tr w:rsidR="003E3FA8" w:rsidRPr="00962590" w14:paraId="656209CE" w14:textId="77777777" w:rsidTr="00017C39">
        <w:tc>
          <w:tcPr>
            <w:tcW w:w="2835" w:type="dxa"/>
            <w:tcBorders>
              <w:top w:val="single" w:sz="4" w:space="0" w:color="auto"/>
            </w:tcBorders>
          </w:tcPr>
          <w:p w14:paraId="7C1AEDF4" w14:textId="77777777" w:rsidR="003E3FA8" w:rsidRPr="00962590" w:rsidRDefault="003E3FA8" w:rsidP="00017C39">
            <w:pPr>
              <w:jc w:val="center"/>
            </w:pPr>
            <w:r w:rsidRPr="00962590">
              <w:t>(место выдачи)</w:t>
            </w:r>
          </w:p>
        </w:tc>
        <w:tc>
          <w:tcPr>
            <w:tcW w:w="4309" w:type="dxa"/>
          </w:tcPr>
          <w:p w14:paraId="3027AAE5" w14:textId="77777777" w:rsidR="003E3FA8" w:rsidRPr="00962590" w:rsidRDefault="003E3FA8" w:rsidP="00017C39"/>
        </w:tc>
        <w:tc>
          <w:tcPr>
            <w:tcW w:w="2835" w:type="dxa"/>
            <w:tcBorders>
              <w:top w:val="single" w:sz="4" w:space="0" w:color="auto"/>
            </w:tcBorders>
          </w:tcPr>
          <w:p w14:paraId="7CD3D367" w14:textId="77777777" w:rsidR="003E3FA8" w:rsidRPr="00962590" w:rsidRDefault="003E3FA8" w:rsidP="00017C39">
            <w:pPr>
              <w:jc w:val="center"/>
            </w:pPr>
            <w:r w:rsidRPr="00962590">
              <w:t>(дата выдачи)</w:t>
            </w:r>
          </w:p>
        </w:tc>
      </w:tr>
    </w:tbl>
    <w:p w14:paraId="7D1F198B" w14:textId="77777777" w:rsidR="003E3FA8" w:rsidRPr="00962590" w:rsidRDefault="003E3FA8" w:rsidP="003E3FA8">
      <w:pPr>
        <w:tabs>
          <w:tab w:val="right" w:pos="9922"/>
        </w:tabs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выписка из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подтверждает, что гражданину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2D23F769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 полностью)</w:t>
      </w:r>
    </w:p>
    <w:tbl>
      <w:tblPr>
        <w:tblStyle w:val="a5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98"/>
        <w:gridCol w:w="397"/>
        <w:gridCol w:w="255"/>
        <w:gridCol w:w="3260"/>
        <w:gridCol w:w="4281"/>
      </w:tblGrid>
      <w:tr w:rsidR="003E3FA8" w:rsidRPr="00962590" w14:paraId="4AE43FAD" w14:textId="77777777" w:rsidTr="00017C39">
        <w:tc>
          <w:tcPr>
            <w:tcW w:w="1588" w:type="dxa"/>
            <w:vAlign w:val="bottom"/>
          </w:tcPr>
          <w:p w14:paraId="57D7522E" w14:textId="77777777" w:rsidR="003E3FA8" w:rsidRPr="00962590" w:rsidRDefault="003E3FA8" w:rsidP="00017C39">
            <w:pPr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vAlign w:val="bottom"/>
          </w:tcPr>
          <w:p w14:paraId="7A78A325" w14:textId="77777777" w:rsidR="003E3FA8" w:rsidRPr="00962590" w:rsidRDefault="003E3FA8" w:rsidP="00017C39">
            <w:pPr>
              <w:jc w:val="right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117CCFD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091FB3D8" w14:textId="77777777" w:rsidR="003E3FA8" w:rsidRPr="00962590" w:rsidRDefault="003E3FA8" w:rsidP="00017C39">
            <w:pPr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20432636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bottom"/>
          </w:tcPr>
          <w:p w14:paraId="4B1DA232" w14:textId="77777777" w:rsidR="003E3FA8" w:rsidRPr="00962590" w:rsidRDefault="003E3FA8" w:rsidP="00017C39">
            <w:pPr>
              <w:jc w:val="right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г., документ, удостоверяющий личность</w:t>
            </w:r>
          </w:p>
        </w:tc>
      </w:tr>
    </w:tbl>
    <w:p w14:paraId="316BBA66" w14:textId="77777777" w:rsidR="003E3FA8" w:rsidRPr="00962590" w:rsidRDefault="003E3FA8" w:rsidP="003E3FA8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92"/>
        <w:gridCol w:w="567"/>
        <w:gridCol w:w="2892"/>
        <w:gridCol w:w="1020"/>
        <w:gridCol w:w="397"/>
        <w:gridCol w:w="255"/>
        <w:gridCol w:w="1701"/>
        <w:gridCol w:w="397"/>
      </w:tblGrid>
      <w:tr w:rsidR="003E3FA8" w:rsidRPr="00962590" w14:paraId="3777CDA1" w14:textId="77777777" w:rsidTr="00017C39"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0CDA99C6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949F5AE" w14:textId="77777777" w:rsidR="003E3FA8" w:rsidRPr="00962590" w:rsidRDefault="003E3FA8" w:rsidP="00017C39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6562E941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1E9B42AC" w14:textId="77777777" w:rsidR="003E3FA8" w:rsidRPr="00962590" w:rsidRDefault="003E3FA8" w:rsidP="00017C39">
            <w:pPr>
              <w:jc w:val="right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, выдан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5599514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18B8FCE1" w14:textId="77777777" w:rsidR="003E3FA8" w:rsidRPr="00962590" w:rsidRDefault="003E3FA8" w:rsidP="00017C39">
            <w:pPr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BCA0AB3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61092907" w14:textId="77777777" w:rsidR="003E3FA8" w:rsidRPr="00962590" w:rsidRDefault="003E3FA8" w:rsidP="00017C39">
            <w:pPr>
              <w:ind w:left="57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г.</w:t>
            </w:r>
          </w:p>
        </w:tc>
      </w:tr>
    </w:tbl>
    <w:p w14:paraId="0A187C66" w14:textId="77777777" w:rsidR="003E3FA8" w:rsidRPr="00962590" w:rsidRDefault="003E3FA8" w:rsidP="003E3FA8">
      <w:pPr>
        <w:autoSpaceDE w:val="0"/>
        <w:autoSpaceDN w:val="0"/>
        <w:spacing w:after="0" w:line="240" w:lineRule="auto"/>
        <w:ind w:right="35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 (серия, номер)</w:t>
      </w:r>
    </w:p>
    <w:p w14:paraId="6868FF89" w14:textId="77777777" w:rsidR="003E3FA8" w:rsidRPr="00962590" w:rsidRDefault="003E3FA8" w:rsidP="003E3FA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1F202A99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документ, удостоверяющий личность)</w:t>
      </w:r>
    </w:p>
    <w:p w14:paraId="300F04C7" w14:textId="77777777" w:rsidR="003E3FA8" w:rsidRPr="00962590" w:rsidRDefault="003E3FA8" w:rsidP="003E3F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 по адресу:</w:t>
      </w:r>
    </w:p>
    <w:p w14:paraId="4B370DED" w14:textId="77777777" w:rsidR="003E3FA8" w:rsidRPr="00962590" w:rsidRDefault="003E3FA8" w:rsidP="003E3F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E0974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постоянного места жительства или преимущественного пребывания)</w:t>
      </w:r>
    </w:p>
    <w:p w14:paraId="0D5D5E24" w14:textId="77777777" w:rsidR="003E3FA8" w:rsidRPr="00962590" w:rsidRDefault="003E3FA8" w:rsidP="003E3FA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51F14AFE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0D6C9CA" w14:textId="77777777" w:rsidR="003E3FA8" w:rsidRPr="00962590" w:rsidRDefault="003E3FA8" w:rsidP="003E3F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на праве</w:t>
      </w:r>
    </w:p>
    <w:p w14:paraId="3B082A37" w14:textId="77777777" w:rsidR="003E3FA8" w:rsidRPr="00962590" w:rsidRDefault="003E3FA8" w:rsidP="003E3F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86608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права, на котором гражданину принадлежит земельный участок)</w:t>
      </w:r>
    </w:p>
    <w:p w14:paraId="4B7F29E1" w14:textId="77777777" w:rsidR="003E3FA8" w:rsidRPr="00962590" w:rsidRDefault="003E3FA8" w:rsidP="003E3FA8">
      <w:pPr>
        <w:tabs>
          <w:tab w:val="right" w:pos="55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предоставленный для ведения личного подсобного хозяйства, общей </w:t>
      </w:r>
      <w:proofErr w:type="gram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 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адресу:</w:t>
      </w:r>
    </w:p>
    <w:p w14:paraId="687688EF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76" w:right="73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6701DC1" w14:textId="77777777" w:rsidR="003E3FA8" w:rsidRPr="00962590" w:rsidRDefault="003E3FA8" w:rsidP="003E3FA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3632424A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125EE2B" w14:textId="77777777" w:rsidR="003E3FA8" w:rsidRPr="00962590" w:rsidRDefault="003E3FA8" w:rsidP="003E3FA8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proofErr w:type="gram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  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72EC6EE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7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892741A" w14:textId="77777777" w:rsidR="003E3FA8" w:rsidRPr="00962590" w:rsidRDefault="003E3FA8" w:rsidP="003E3F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в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57CC28A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</w:t>
      </w:r>
      <w:proofErr w:type="spellStart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книги)</w:t>
      </w:r>
    </w:p>
    <w:tbl>
      <w:tblPr>
        <w:tblStyle w:val="a5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3260"/>
        <w:gridCol w:w="5868"/>
      </w:tblGrid>
      <w:tr w:rsidR="003E3FA8" w:rsidRPr="00962590" w14:paraId="4AD25E3F" w14:textId="77777777" w:rsidTr="00017C39">
        <w:tc>
          <w:tcPr>
            <w:tcW w:w="198" w:type="dxa"/>
            <w:vAlign w:val="bottom"/>
          </w:tcPr>
          <w:p w14:paraId="4E4011B5" w14:textId="77777777" w:rsidR="003E3FA8" w:rsidRPr="00962590" w:rsidRDefault="003E3FA8" w:rsidP="00017C39">
            <w:pPr>
              <w:jc w:val="right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AF4240D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5317AB49" w14:textId="77777777" w:rsidR="003E3FA8" w:rsidRPr="00962590" w:rsidRDefault="003E3FA8" w:rsidP="00017C39">
            <w:pPr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4E1301EF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8" w:type="dxa"/>
            <w:vAlign w:val="bottom"/>
          </w:tcPr>
          <w:p w14:paraId="4A3E15AD" w14:textId="77777777" w:rsidR="003E3FA8" w:rsidRPr="00962590" w:rsidRDefault="003E3FA8" w:rsidP="00017C39">
            <w:pPr>
              <w:ind w:left="57"/>
              <w:jc w:val="both"/>
              <w:rPr>
                <w:sz w:val="2"/>
                <w:szCs w:val="2"/>
              </w:rPr>
            </w:pPr>
            <w:r w:rsidRPr="00962590">
              <w:rPr>
                <w:sz w:val="24"/>
                <w:szCs w:val="24"/>
              </w:rPr>
              <w:t>г. сделана запись на основании</w:t>
            </w:r>
            <w:r w:rsidRPr="00962590">
              <w:rPr>
                <w:sz w:val="24"/>
                <w:szCs w:val="24"/>
              </w:rPr>
              <w:br/>
            </w:r>
          </w:p>
        </w:tc>
      </w:tr>
    </w:tbl>
    <w:p w14:paraId="03766CE9" w14:textId="77777777" w:rsidR="003E3FA8" w:rsidRPr="00962590" w:rsidRDefault="003E3FA8" w:rsidP="003E3FA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CC7D6" w14:textId="77777777" w:rsidR="003E3FA8" w:rsidRPr="00962590" w:rsidRDefault="003E3FA8" w:rsidP="003E3FA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документа, на основании которого в </w:t>
      </w:r>
      <w:proofErr w:type="spellStart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похозяйственную</w:t>
      </w:r>
      <w:proofErr w:type="spellEnd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книгу внесена запись </w:t>
      </w: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 наличии у гражданина права на земельный участок </w:t>
      </w: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(указывается при наличии сведений в </w:t>
      </w:r>
      <w:proofErr w:type="spellStart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книге)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"/>
        <w:gridCol w:w="4763"/>
        <w:gridCol w:w="113"/>
        <w:gridCol w:w="113"/>
        <w:gridCol w:w="4763"/>
        <w:gridCol w:w="113"/>
      </w:tblGrid>
      <w:tr w:rsidR="003E3FA8" w:rsidRPr="00962590" w14:paraId="77995785" w14:textId="77777777" w:rsidTr="00017C39"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3CB487D" w14:textId="77777777" w:rsidR="003E3FA8" w:rsidRPr="00962590" w:rsidRDefault="003E3FA8" w:rsidP="00017C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A8C50A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D9C0479" w14:textId="77777777" w:rsidR="003E3FA8" w:rsidRPr="00962590" w:rsidRDefault="003E3FA8" w:rsidP="00017C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56468C0" w14:textId="77777777" w:rsidR="003E3FA8" w:rsidRPr="00962590" w:rsidRDefault="003E3FA8" w:rsidP="00017C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382F1" w14:textId="77777777" w:rsidR="003E3FA8" w:rsidRPr="00962590" w:rsidRDefault="003E3FA8" w:rsidP="00017C39">
            <w:pPr>
              <w:ind w:left="127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F930E52" w14:textId="77777777" w:rsidR="003E3FA8" w:rsidRPr="00962590" w:rsidRDefault="003E3FA8" w:rsidP="00017C39">
            <w:pPr>
              <w:jc w:val="both"/>
              <w:rPr>
                <w:sz w:val="24"/>
                <w:szCs w:val="24"/>
              </w:rPr>
            </w:pPr>
          </w:p>
        </w:tc>
      </w:tr>
      <w:tr w:rsidR="003E3FA8" w:rsidRPr="00962590" w14:paraId="360F480A" w14:textId="77777777" w:rsidTr="00017C39">
        <w:tc>
          <w:tcPr>
            <w:tcW w:w="113" w:type="dxa"/>
            <w:tcBorders>
              <w:left w:val="single" w:sz="4" w:space="0" w:color="auto"/>
            </w:tcBorders>
          </w:tcPr>
          <w:p w14:paraId="50BF93B5" w14:textId="77777777" w:rsidR="003E3FA8" w:rsidRPr="00962590" w:rsidRDefault="003E3FA8" w:rsidP="00017C39">
            <w:pPr>
              <w:jc w:val="both"/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60927379" w14:textId="77777777" w:rsidR="003E3FA8" w:rsidRPr="00962590" w:rsidRDefault="003E3FA8" w:rsidP="00017C39">
            <w:pPr>
              <w:jc w:val="center"/>
            </w:pPr>
            <w:r w:rsidRPr="00962590">
              <w:t>(должность)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6D64D84C" w14:textId="77777777" w:rsidR="003E3FA8" w:rsidRPr="00962590" w:rsidRDefault="003E3FA8" w:rsidP="00017C39">
            <w:pPr>
              <w:jc w:val="both"/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50CAD8AA" w14:textId="77777777" w:rsidR="003E3FA8" w:rsidRPr="00962590" w:rsidRDefault="003E3FA8" w:rsidP="00017C39">
            <w:pPr>
              <w:jc w:val="both"/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10E6D1BF" w14:textId="77777777" w:rsidR="003E3FA8" w:rsidRPr="00962590" w:rsidRDefault="003E3FA8" w:rsidP="00017C39">
            <w:pPr>
              <w:jc w:val="center"/>
            </w:pPr>
            <w:r w:rsidRPr="00962590">
              <w:t>(подпись, инициалы и фамилия, печать (при наличии)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020933A7" w14:textId="77777777" w:rsidR="003E3FA8" w:rsidRPr="00962590" w:rsidRDefault="003E3FA8" w:rsidP="00017C39">
            <w:pPr>
              <w:jc w:val="both"/>
            </w:pPr>
          </w:p>
        </w:tc>
      </w:tr>
      <w:tr w:rsidR="003E3FA8" w:rsidRPr="00962590" w14:paraId="6FBCB446" w14:textId="77777777" w:rsidTr="00017C39"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6E39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28DD" w14:textId="77777777" w:rsidR="003E3FA8" w:rsidRPr="00962590" w:rsidRDefault="003E3FA8" w:rsidP="00017C39">
            <w:pPr>
              <w:jc w:val="center"/>
              <w:rPr>
                <w:sz w:val="24"/>
                <w:szCs w:val="24"/>
              </w:rPr>
            </w:pPr>
          </w:p>
        </w:tc>
      </w:tr>
      <w:tr w:rsidR="003E3FA8" w:rsidRPr="00962590" w14:paraId="54D764D6" w14:textId="77777777" w:rsidTr="00017C39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CDA4A" w14:textId="77777777" w:rsidR="003E3FA8" w:rsidRPr="00962590" w:rsidRDefault="003E3FA8" w:rsidP="00017C39">
            <w:pPr>
              <w:jc w:val="both"/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14:paraId="462F2246" w14:textId="77777777" w:rsidR="003E3FA8" w:rsidRPr="00962590" w:rsidRDefault="003E3FA8" w:rsidP="00017C39">
            <w:pPr>
              <w:jc w:val="both"/>
            </w:pPr>
            <w:r w:rsidRPr="00962590">
              <w:t xml:space="preserve">(указывается полное наименование должности уполномоченного выдавать выписки из </w:t>
            </w:r>
            <w:proofErr w:type="spellStart"/>
            <w:r w:rsidRPr="00962590">
              <w:t>похозяйственной</w:t>
            </w:r>
            <w:proofErr w:type="spellEnd"/>
            <w:r w:rsidRPr="00962590">
              <w:t xml:space="preserve"> книги должностного лица органа местного самоуправления)</w:t>
            </w: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5A8" w14:textId="77777777" w:rsidR="003E3FA8" w:rsidRPr="00962590" w:rsidRDefault="003E3FA8" w:rsidP="00017C39">
            <w:pPr>
              <w:jc w:val="both"/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2CD9E9C9" w14:textId="77777777" w:rsidR="003E3FA8" w:rsidRPr="00962590" w:rsidRDefault="003E3FA8" w:rsidP="00017C39">
            <w:pPr>
              <w:jc w:val="both"/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14:paraId="3EEA8FFF" w14:textId="77777777" w:rsidR="003E3FA8" w:rsidRPr="00962590" w:rsidRDefault="003E3FA8" w:rsidP="00017C39">
            <w:pPr>
              <w:jc w:val="both"/>
            </w:pPr>
            <w:r w:rsidRPr="00962590">
              <w:t xml:space="preserve">(в случае выдачи выписки из </w:t>
            </w:r>
            <w:proofErr w:type="spellStart"/>
            <w:r w:rsidRPr="00962590">
              <w:t>похозяйственной</w:t>
            </w:r>
            <w:proofErr w:type="spellEnd"/>
            <w:r w:rsidRPr="00962590"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47A30A85" w14:textId="77777777" w:rsidR="003E3FA8" w:rsidRPr="00962590" w:rsidRDefault="003E3FA8" w:rsidP="00017C39">
            <w:pPr>
              <w:jc w:val="both"/>
            </w:pPr>
          </w:p>
        </w:tc>
      </w:tr>
    </w:tbl>
    <w:p w14:paraId="5BB73C82" w14:textId="18A09A33" w:rsidR="00962590" w:rsidRPr="00962590" w:rsidRDefault="00962590" w:rsidP="003E3FA8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10"/>
          <w:szCs w:val="10"/>
        </w:rPr>
      </w:pPr>
    </w:p>
    <w:sectPr w:rsidR="00962590" w:rsidRPr="00962590" w:rsidSect="003E3FA8">
      <w:pgSz w:w="11906" w:h="16838"/>
      <w:pgMar w:top="425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14"/>
    <w:rsid w:val="000C2BF0"/>
    <w:rsid w:val="000F51B0"/>
    <w:rsid w:val="003E3FA8"/>
    <w:rsid w:val="006F44DA"/>
    <w:rsid w:val="00715124"/>
    <w:rsid w:val="007563E5"/>
    <w:rsid w:val="00915F22"/>
    <w:rsid w:val="00962590"/>
    <w:rsid w:val="00A372C2"/>
    <w:rsid w:val="00B47403"/>
    <w:rsid w:val="00C44917"/>
    <w:rsid w:val="00D76E14"/>
    <w:rsid w:val="00D830B4"/>
    <w:rsid w:val="00E05163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76DB"/>
  <w15:chartTrackingRefBased/>
  <w15:docId w15:val="{6006EF83-7ECD-46CC-A46B-4093D4F7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6F44D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6F44DA"/>
    <w:rPr>
      <w:sz w:val="24"/>
      <w:szCs w:val="24"/>
      <w:lang w:val="en-US"/>
    </w:rPr>
  </w:style>
  <w:style w:type="table" w:styleId="a5">
    <w:name w:val="Table Grid"/>
    <w:basedOn w:val="a1"/>
    <w:uiPriority w:val="99"/>
    <w:rsid w:val="009625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2024-04-24T11:00:00Z</dcterms:created>
  <dcterms:modified xsi:type="dcterms:W3CDTF">2024-05-30T10:53:00Z</dcterms:modified>
</cp:coreProperties>
</file>